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4677658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Year 11 Foundation 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Algebra 3</w:t>
      </w:r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3686"/>
        <w:gridCol w:w="3685"/>
        <w:gridCol w:w="1321"/>
      </w:tblGrid>
      <w:tr w:rsidR="00E3097A" w:rsidRPr="00ED2C1C" w14:paraId="4DA0BDC8" w14:textId="1F92FA36" w:rsidTr="00815B97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C8CF165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>Lesson</w:t>
            </w:r>
            <w:r w:rsidR="006B2104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Objective</w:t>
            </w: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68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BA6EA4D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A2970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815B97">
        <w:trPr>
          <w:trHeight w:val="1670"/>
        </w:trPr>
        <w:tc>
          <w:tcPr>
            <w:tcW w:w="2103" w:type="dxa"/>
          </w:tcPr>
          <w:p w14:paraId="1B3CECD2" w14:textId="694F5506" w:rsidR="009B47D8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nth term of a linear sequence</w:t>
            </w:r>
          </w:p>
        </w:tc>
        <w:tc>
          <w:tcPr>
            <w:tcW w:w="5269" w:type="dxa"/>
          </w:tcPr>
          <w:p w14:paraId="738411BD" w14:textId="77777777" w:rsidR="006879AF" w:rsidRPr="006B2104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linear sequence.</w:t>
            </w:r>
          </w:p>
          <w:p w14:paraId="2CA96DE2" w14:textId="77777777" w:rsidR="006879AF" w:rsidRPr="006B2104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pattern sequence.</w:t>
            </w:r>
          </w:p>
          <w:p w14:paraId="37439C4B" w14:textId="77777777" w:rsidR="006879AF" w:rsidRPr="006B2104" w:rsidRDefault="006879AF" w:rsidP="006B2104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sequences from real life situations.</w:t>
            </w:r>
          </w:p>
          <w:p w14:paraId="7E4F2655" w14:textId="5B6E9235" w:rsidR="00E82492" w:rsidRPr="006B2104" w:rsidRDefault="00E82492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B09A469" w14:textId="77777777" w:rsidR="0059440D" w:rsidRDefault="0059440D" w:rsidP="00594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0BF5074C" w14:textId="77777777" w:rsidR="0059440D" w:rsidRPr="00006FAD" w:rsidRDefault="0059440D" w:rsidP="0059440D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52259619" w14:textId="77777777" w:rsidR="0059440D" w:rsidRDefault="0059440D" w:rsidP="00594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06FC0C5C" w14:textId="77777777" w:rsidR="0059440D" w:rsidRDefault="0059440D" w:rsidP="00594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3D7E7880" w14:textId="15A7A3AF" w:rsidR="002E6B5E" w:rsidRPr="0059440D" w:rsidRDefault="0059440D" w:rsidP="00594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</w:tc>
        <w:tc>
          <w:tcPr>
            <w:tcW w:w="3685" w:type="dxa"/>
            <w:shd w:val="clear" w:color="auto" w:fill="auto"/>
          </w:tcPr>
          <w:p w14:paraId="2BC878AC" w14:textId="0F51FFE3" w:rsidR="00E3097A" w:rsidRDefault="006879AF" w:rsidP="00D94B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D94B1A">
              <w:rPr>
                <w:rFonts w:asciiTheme="majorHAnsi" w:hAnsiTheme="majorHAnsi" w:cstheme="majorHAnsi"/>
                <w:sz w:val="16"/>
                <w:szCs w:val="16"/>
              </w:rPr>
              <w:t>need to know how to continue sequences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including patterns and quadratic sequence</w:t>
            </w:r>
          </w:p>
          <w:p w14:paraId="0A0F08ED" w14:textId="11DE7E33" w:rsidR="006A2970" w:rsidRDefault="006A2970" w:rsidP="00D94B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describe the term-to-term rule for a sequence</w:t>
            </w:r>
          </w:p>
          <w:p w14:paraId="2E3ABCC0" w14:textId="3CF44FAC" w:rsidR="00D94B1A" w:rsidRPr="006B2104" w:rsidRDefault="00D94B1A" w:rsidP="00D94B1A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815B97">
        <w:trPr>
          <w:trHeight w:val="1670"/>
        </w:trPr>
        <w:tc>
          <w:tcPr>
            <w:tcW w:w="2103" w:type="dxa"/>
          </w:tcPr>
          <w:p w14:paraId="0596C065" w14:textId="237DC164" w:rsidR="00193A4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nth term of a linear sequence</w:t>
            </w:r>
          </w:p>
        </w:tc>
        <w:tc>
          <w:tcPr>
            <w:tcW w:w="5269" w:type="dxa"/>
          </w:tcPr>
          <w:p w14:paraId="2D05696C" w14:textId="0E3EBB98" w:rsidR="006879AF" w:rsidRPr="006B2104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generate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both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linear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and quadratic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sequence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using the nth term.</w:t>
            </w:r>
          </w:p>
          <w:p w14:paraId="3625D5AE" w14:textId="77777777" w:rsidR="006879AF" w:rsidRPr="006B2104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the nth term of an arithmetic sequence to decide if a given number is a term in the sequence.</w:t>
            </w:r>
          </w:p>
          <w:p w14:paraId="2E7669ED" w14:textId="77777777" w:rsidR="00D94B1A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sequences from real life situations</w:t>
            </w:r>
          </w:p>
          <w:p w14:paraId="5568DF94" w14:textId="77777777" w:rsidR="00C30772" w:rsidRDefault="00D94B1A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first term greater/less than a certain number</w:t>
            </w:r>
          </w:p>
          <w:p w14:paraId="035F86E3" w14:textId="4CC5A572" w:rsidR="00CE7130" w:rsidRPr="006B2104" w:rsidRDefault="00CE7130" w:rsidP="00CE713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47D17CA" w14:textId="77777777" w:rsidR="006A2970" w:rsidRPr="00114BA0" w:rsidRDefault="006A2970" w:rsidP="006A297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1B61689C" w:rsidR="00193A4F" w:rsidRPr="006A2970" w:rsidRDefault="006A2970" w:rsidP="006B2104">
            <w:pPr>
              <w:ind w:left="58" w:hanging="90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685" w:type="dxa"/>
            <w:shd w:val="clear" w:color="auto" w:fill="auto"/>
          </w:tcPr>
          <w:p w14:paraId="0EB7D1F2" w14:textId="4A6D2795" w:rsidR="00D12E03" w:rsidRPr="006B2104" w:rsidRDefault="006879AF" w:rsidP="006B2104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know how to substitute positive and negative numbers into formulae from mathematics.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815B97">
        <w:trPr>
          <w:trHeight w:val="1670"/>
        </w:trPr>
        <w:tc>
          <w:tcPr>
            <w:tcW w:w="2103" w:type="dxa"/>
          </w:tcPr>
          <w:p w14:paraId="21752C87" w14:textId="2A70D69F" w:rsidR="00AC68D8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</w:tc>
        <w:tc>
          <w:tcPr>
            <w:tcW w:w="5269" w:type="dxa"/>
          </w:tcPr>
          <w:p w14:paraId="53961626" w14:textId="77777777" w:rsidR="006A2970" w:rsidRPr="006B2104" w:rsidRDefault="006A2970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know how to plot and draw graphs of y = a, x = a, y = x and y = –x, drawing and recognising lines parallel to axes. </w:t>
            </w:r>
          </w:p>
          <w:p w14:paraId="589E7FB5" w14:textId="3FDC9003" w:rsidR="006A2970" w:rsidRDefault="006A2970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y = x and y = -x</w:t>
            </w:r>
          </w:p>
          <w:p w14:paraId="0EED7ED2" w14:textId="5223C4FA" w:rsidR="006879AF" w:rsidRPr="006B2104" w:rsidRDefault="006879AF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complete a table of values and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plot graphs in the form y = mx + c</w:t>
            </w:r>
          </w:p>
          <w:p w14:paraId="273A0259" w14:textId="33561073" w:rsidR="00CE7130" w:rsidRPr="006B2104" w:rsidRDefault="00CE7130" w:rsidP="00E5758D">
            <w:pPr>
              <w:pStyle w:val="ListParagraph"/>
              <w:ind w:left="6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778D8DC" w14:textId="03E48B9B" w:rsidR="00AC68D8" w:rsidRPr="006B2104" w:rsidRDefault="006A2970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685" w:type="dxa"/>
            <w:shd w:val="clear" w:color="auto" w:fill="auto"/>
          </w:tcPr>
          <w:p w14:paraId="209F2A4E" w14:textId="77777777" w:rsidR="00AC68D8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know how to plot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coordinates</w:t>
            </w:r>
          </w:p>
          <w:p w14:paraId="72246987" w14:textId="7E58E927" w:rsidR="006A2970" w:rsidRPr="006B2104" w:rsidRDefault="006A2970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815B97">
        <w:trPr>
          <w:trHeight w:val="802"/>
        </w:trPr>
        <w:tc>
          <w:tcPr>
            <w:tcW w:w="2103" w:type="dxa"/>
          </w:tcPr>
          <w:p w14:paraId="63E3C91C" w14:textId="45E65B91" w:rsidR="00EF0B6A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  <w:p w14:paraId="0A527A1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C13DC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A8BCA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7B6B5BAC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27F3DF2D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graphs in the form y = mx + c</w:t>
            </w:r>
          </w:p>
          <w:p w14:paraId="51C58648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straight line graphs in the form y = mx + c by using a table of values.</w:t>
            </w:r>
          </w:p>
          <w:p w14:paraId="21BD61B2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straight line graphs in the form y = mx + c by first constructing their own table of values</w:t>
            </w:r>
          </w:p>
          <w:p w14:paraId="1225F872" w14:textId="77777777" w:rsidR="000023C8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and draw graphs of straight lines in the form x + y = c</w:t>
            </w:r>
          </w:p>
          <w:p w14:paraId="514BB5E8" w14:textId="3450930C" w:rsidR="00CE7130" w:rsidRPr="006B2104" w:rsidRDefault="00CE7130" w:rsidP="00CE713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7844120" w14:textId="77777777" w:rsidR="0059440D" w:rsidRPr="00420E9B" w:rsidRDefault="0059440D" w:rsidP="0059440D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47C32DC9" w14:textId="77777777" w:rsidR="0059440D" w:rsidRDefault="0059440D" w:rsidP="0059440D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25C04499" w14:textId="77777777" w:rsidR="0059440D" w:rsidRDefault="0059440D" w:rsidP="0059440D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5C146D7C" w14:textId="77777777" w:rsidR="0059440D" w:rsidRPr="00DD477F" w:rsidRDefault="0059440D" w:rsidP="00594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DD477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  <w:p w14:paraId="16B907F7" w14:textId="77777777" w:rsidR="0059440D" w:rsidRPr="00083A97" w:rsidRDefault="0059440D" w:rsidP="0059440D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Coordinate – </w:t>
            </w:r>
            <w:r w:rsidRPr="00083A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two numbers or sometimes a letter and a number, that locate a specific point on a grid. They are written in the form (x, y) most commonly.</w:t>
            </w:r>
          </w:p>
          <w:p w14:paraId="53734102" w14:textId="77777777" w:rsidR="0059440D" w:rsidRDefault="0059440D" w:rsidP="00594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Vertical – </w:t>
            </w:r>
            <w:r w:rsidRPr="005365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something that is vertical stands or points straight up</w:t>
            </w:r>
          </w:p>
          <w:p w14:paraId="0791BF00" w14:textId="77777777" w:rsidR="0059440D" w:rsidRPr="0053653E" w:rsidRDefault="0059440D" w:rsidP="0059440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Horizontal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something that is arranged sideways, parallel to the horizon, like a person lying down</w:t>
            </w:r>
          </w:p>
          <w:p w14:paraId="7D590B3C" w14:textId="77777777" w:rsidR="0059440D" w:rsidRPr="0053653E" w:rsidRDefault="0059440D" w:rsidP="0059440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Quadrant 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one of the four quarters of the coordinate plane</w:t>
            </w:r>
          </w:p>
          <w:p w14:paraId="608E693C" w14:textId="7F182C0D" w:rsidR="00EA43A8" w:rsidRPr="006B2104" w:rsidRDefault="00EA43A8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B745565" w14:textId="77777777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and draw graphs of y = a, x = a, y = x and y = –x, drawing and recognising lines parallel to axes. </w:t>
            </w:r>
          </w:p>
          <w:p w14:paraId="52680879" w14:textId="68FCFE59" w:rsidR="000023C8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y = x and y = -x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5BA2EA49" w14:textId="77777777" w:rsidTr="00815B97">
        <w:trPr>
          <w:trHeight w:val="802"/>
        </w:trPr>
        <w:tc>
          <w:tcPr>
            <w:tcW w:w="2103" w:type="dxa"/>
          </w:tcPr>
          <w:p w14:paraId="2FC7A8D5" w14:textId="561597EA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find the equation of a straight line</w:t>
            </w:r>
          </w:p>
          <w:p w14:paraId="5FC9ACE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049EDA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6CB277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A441C4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17F0D4" w14:textId="42072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5428D668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identify the gradient and y-intercept of a straight line given the equation. </w:t>
            </w:r>
          </w:p>
          <w:p w14:paraId="6C875D3E" w14:textId="77777777" w:rsidR="006A2970" w:rsidRPr="00A259F7" w:rsidRDefault="006A2970" w:rsidP="006A2970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4D3C4136" w14:textId="0D11915A" w:rsidR="006879AF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that the equation of a straight line can be written in the form y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=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mx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+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c where m tells us the gradient of the line and c tells us the y-intercept</w:t>
            </w:r>
          </w:p>
          <w:p w14:paraId="7601EB68" w14:textId="5CB69A1F" w:rsidR="0080219A" w:rsidRPr="006B2104" w:rsidRDefault="0080219A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given straight line</w:t>
            </w:r>
          </w:p>
          <w:p w14:paraId="4F7EC1D1" w14:textId="01B31711" w:rsidR="006879AF" w:rsidRPr="006B2104" w:rsidRDefault="006879AF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3BDCAB9" w14:textId="77777777" w:rsidR="00815B97" w:rsidRPr="00BF7DBF" w:rsidRDefault="00815B97" w:rsidP="00815B97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bookmarkStart w:id="0" w:name="_GoBack"/>
            <w:bookmarkEnd w:id="0"/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123EF38C" w14:textId="77777777" w:rsidR="00815B97" w:rsidRPr="00420E9B" w:rsidRDefault="00815B97" w:rsidP="00815B97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4CDE4FBC" w14:textId="77777777" w:rsidR="006879AF" w:rsidRPr="006B2104" w:rsidRDefault="006879A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58A208" w14:textId="77777777" w:rsidR="006879AF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write coordinates</w:t>
            </w:r>
          </w:p>
          <w:p w14:paraId="07A5ACDA" w14:textId="370F7B32" w:rsidR="006A2970" w:rsidRPr="006B2104" w:rsidRDefault="006A2970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E4DA98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396FAF94" w14:textId="77777777" w:rsidTr="00815B97">
        <w:trPr>
          <w:trHeight w:val="802"/>
        </w:trPr>
        <w:tc>
          <w:tcPr>
            <w:tcW w:w="2103" w:type="dxa"/>
          </w:tcPr>
          <w:p w14:paraId="27FBD4B0" w14:textId="02089BAE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 graphically</w:t>
            </w:r>
          </w:p>
          <w:p w14:paraId="0EF52799" w14:textId="4823F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1C3D84B5" w14:textId="77777777" w:rsidR="006A2970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linear graphs to estimate values of y for given values of x and vice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versa.</w:t>
            </w:r>
          </w:p>
          <w:p w14:paraId="6DFCD3EC" w14:textId="6B235279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linear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simultaneous equations graphically</w:t>
            </w:r>
          </w:p>
        </w:tc>
        <w:tc>
          <w:tcPr>
            <w:tcW w:w="3686" w:type="dxa"/>
          </w:tcPr>
          <w:p w14:paraId="5F4DE581" w14:textId="77777777" w:rsidR="00677D16" w:rsidRDefault="00677D16" w:rsidP="00677D1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4A6A6519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175AFF8B" w14:textId="6B7FF9CC" w:rsidR="006879AF" w:rsidRPr="006B2104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685" w:type="dxa"/>
            <w:shd w:val="clear" w:color="auto" w:fill="auto"/>
          </w:tcPr>
          <w:p w14:paraId="190A4640" w14:textId="0834C2D6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draw straight line graphs</w:t>
            </w:r>
          </w:p>
        </w:tc>
        <w:tc>
          <w:tcPr>
            <w:tcW w:w="1321" w:type="dxa"/>
          </w:tcPr>
          <w:p w14:paraId="3A35B50E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6135AFC3" w14:textId="77777777" w:rsidTr="00815B97">
        <w:trPr>
          <w:trHeight w:val="802"/>
        </w:trPr>
        <w:tc>
          <w:tcPr>
            <w:tcW w:w="2103" w:type="dxa"/>
          </w:tcPr>
          <w:p w14:paraId="6CA4ED6F" w14:textId="4C8E5BA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59D46A7A" w14:textId="2F97C673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46F7058C" w14:textId="77777777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use elimination to solve basic linear simultaneous equations algebraically</w:t>
            </w:r>
          </w:p>
          <w:p w14:paraId="0D9CAE78" w14:textId="77777777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502F47DC" w14:textId="77777777" w:rsidR="006A2970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and solve linear simultaneous equations</w:t>
            </w:r>
          </w:p>
          <w:p w14:paraId="4505BA6A" w14:textId="591D32B6" w:rsidR="006A2970" w:rsidRPr="006B2104" w:rsidRDefault="006A2970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7CD4429" w14:textId="77777777" w:rsidR="006879AF" w:rsidRPr="006B2104" w:rsidRDefault="006879A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063BE54" w14:textId="77777777" w:rsidR="006879AF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solve linear equations</w:t>
            </w:r>
          </w:p>
          <w:p w14:paraId="68BC8F97" w14:textId="0BA1CC09" w:rsidR="006A2970" w:rsidRPr="006B2104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</w:tc>
        <w:tc>
          <w:tcPr>
            <w:tcW w:w="1321" w:type="dxa"/>
          </w:tcPr>
          <w:p w14:paraId="24DD84A0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06245FC" w14:textId="77777777" w:rsidTr="00815B97">
        <w:trPr>
          <w:trHeight w:val="802"/>
        </w:trPr>
        <w:tc>
          <w:tcPr>
            <w:tcW w:w="2103" w:type="dxa"/>
          </w:tcPr>
          <w:p w14:paraId="39DD8D2D" w14:textId="05E935B0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o learn how to draw quadratic graphs</w:t>
            </w:r>
          </w:p>
        </w:tc>
        <w:tc>
          <w:tcPr>
            <w:tcW w:w="5269" w:type="dxa"/>
          </w:tcPr>
          <w:p w14:paraId="1F269618" w14:textId="77777777" w:rsidR="00677D16" w:rsidRPr="007F4AC3" w:rsidRDefault="00677D16" w:rsidP="00677D1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recognise graphs of quadratic functions</w:t>
            </w:r>
          </w:p>
          <w:p w14:paraId="037DC9B3" w14:textId="42733023" w:rsidR="00677D16" w:rsidRPr="006B2104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with a calculator</w:t>
            </w:r>
          </w:p>
        </w:tc>
        <w:tc>
          <w:tcPr>
            <w:tcW w:w="3686" w:type="dxa"/>
          </w:tcPr>
          <w:p w14:paraId="00502513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3304F379" w14:textId="77777777" w:rsidR="00677D16" w:rsidRPr="00F55FDD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0BAF7D0C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DC1C98E" w14:textId="61FCD643" w:rsidR="00677D16" w:rsidRDefault="00677D16" w:rsidP="00677D1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integers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into formulae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squared terms</w:t>
            </w:r>
          </w:p>
          <w:p w14:paraId="665CDE7E" w14:textId="3BB4BB6E" w:rsidR="00677D16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3D07D44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6D42C2C7" w14:textId="77777777" w:rsidTr="00815B97">
        <w:trPr>
          <w:trHeight w:val="802"/>
        </w:trPr>
        <w:tc>
          <w:tcPr>
            <w:tcW w:w="2103" w:type="dxa"/>
          </w:tcPr>
          <w:p w14:paraId="1523BBCD" w14:textId="37F7EBAF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quadratic graphs</w:t>
            </w:r>
          </w:p>
        </w:tc>
        <w:tc>
          <w:tcPr>
            <w:tcW w:w="5269" w:type="dxa"/>
          </w:tcPr>
          <w:p w14:paraId="3D1978A2" w14:textId="77777777" w:rsidR="00677D16" w:rsidRPr="007F4AC3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line of symmetry of a quadratic graph</w:t>
            </w:r>
          </w:p>
          <w:p w14:paraId="4831F906" w14:textId="77777777" w:rsidR="00677D16" w:rsidRPr="007F4AC3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find approximate and exact solutions to quadratic equations by identifying the roots of a graph</w:t>
            </w:r>
          </w:p>
          <w:p w14:paraId="578930DD" w14:textId="77777777" w:rsidR="00677D16" w:rsidRPr="007F4AC3" w:rsidRDefault="00677D16" w:rsidP="00677D16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solve quadratics in the form ax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+ </w:t>
            </w:r>
            <w:proofErr w:type="spellStart"/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+ c = d by drawing the graph of y = d and reading off the values for x</w:t>
            </w:r>
          </w:p>
          <w:p w14:paraId="446247C4" w14:textId="77777777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turning point for a drawn quadratic graph</w:t>
            </w:r>
          </w:p>
          <w:p w14:paraId="16E8667D" w14:textId="3322429D" w:rsidR="00677D16" w:rsidRPr="006B2104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369EF35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20ACB33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6CB09A08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11A16B" w14:textId="11F9E2D2" w:rsidR="00677D16" w:rsidRDefault="00677D16" w:rsidP="00677D16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</w:p>
          <w:p w14:paraId="4E120FD4" w14:textId="60B4727D" w:rsidR="00677D16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5F619A6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6C215C34" w14:textId="77777777" w:rsidTr="00815B97">
        <w:trPr>
          <w:trHeight w:val="802"/>
        </w:trPr>
        <w:tc>
          <w:tcPr>
            <w:tcW w:w="2103" w:type="dxa"/>
          </w:tcPr>
          <w:p w14:paraId="35374574" w14:textId="13CB6DE5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by factorising</w:t>
            </w:r>
          </w:p>
        </w:tc>
        <w:tc>
          <w:tcPr>
            <w:tcW w:w="5269" w:type="dxa"/>
          </w:tcPr>
          <w:p w14:paraId="2470420B" w14:textId="7E43B1D2" w:rsidR="00677D16" w:rsidRPr="006B2104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solve quadratic equations by factorising where the coefficient of 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is 1.</w:t>
            </w:r>
          </w:p>
        </w:tc>
        <w:tc>
          <w:tcPr>
            <w:tcW w:w="3686" w:type="dxa"/>
          </w:tcPr>
          <w:p w14:paraId="2B738AA7" w14:textId="36C225D9" w:rsidR="00677D16" w:rsidRDefault="00677D16" w:rsidP="00677D1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5132C721" w14:textId="543E260E" w:rsidR="00677D16" w:rsidRP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statement that two amounts, or groups of symbols representing an amount</w:t>
            </w:r>
          </w:p>
          <w:p w14:paraId="1A9C3DAA" w14:textId="77777777" w:rsidR="00677D16" w:rsidRPr="00114BA0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6F6515C" w14:textId="5F86FBA9" w:rsidR="00677D16" w:rsidRPr="00114BA0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Equation – </w:t>
            </w:r>
            <w:r w:rsidRPr="00677D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equation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1A25DBE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CF2E8E9" w14:textId="668DBC17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know how to factorise quadratic equations where the coefficient of 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is 1.</w:t>
            </w:r>
          </w:p>
        </w:tc>
        <w:tc>
          <w:tcPr>
            <w:tcW w:w="1321" w:type="dxa"/>
          </w:tcPr>
          <w:p w14:paraId="1DDE16E7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48C0AE4" w14:textId="77777777" w:rsidTr="00815B97">
        <w:trPr>
          <w:trHeight w:val="802"/>
        </w:trPr>
        <w:tc>
          <w:tcPr>
            <w:tcW w:w="2103" w:type="dxa"/>
          </w:tcPr>
          <w:p w14:paraId="3DE4DBCD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recognise and draw quadratic, cubic and reciprocal graphs</w:t>
            </w:r>
          </w:p>
          <w:p w14:paraId="0FD10E5C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208C74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DB313F" w14:textId="77777777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44CA5423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simple cubic functions.</w:t>
            </w:r>
          </w:p>
          <w:p w14:paraId="210A924A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2D9AF6FA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2D01A359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32E44E98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7BA7FF12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334FFD34" w14:textId="77777777" w:rsidR="00677D16" w:rsidRPr="00CE7130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  <w:p w14:paraId="31FD2F8E" w14:textId="55B8F305" w:rsidR="00CE7130" w:rsidRPr="006B2104" w:rsidRDefault="00CE7130" w:rsidP="00CE7130">
            <w:pPr>
              <w:pStyle w:val="ListParagraph"/>
              <w:ind w:left="6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ED5CED2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2B6C188B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6CF6668F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43C96287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916231E" w14:textId="77777777" w:rsidR="00677D16" w:rsidRPr="006B2104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41C44C0" w14:textId="77777777" w:rsidR="00677D16" w:rsidRPr="007F4AC3" w:rsidRDefault="00677D16" w:rsidP="00677D1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formulae from mathematics.</w:t>
            </w:r>
          </w:p>
          <w:p w14:paraId="414E0925" w14:textId="0B8643DC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plot coordinates in all four quadrants.</w:t>
            </w:r>
          </w:p>
        </w:tc>
        <w:tc>
          <w:tcPr>
            <w:tcW w:w="1321" w:type="dxa"/>
          </w:tcPr>
          <w:p w14:paraId="69C1A2B6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6"/>
  </w:num>
  <w:num w:numId="5">
    <w:abstractNumId w:val="9"/>
  </w:num>
  <w:num w:numId="6">
    <w:abstractNumId w:val="19"/>
  </w:num>
  <w:num w:numId="7">
    <w:abstractNumId w:val="45"/>
  </w:num>
  <w:num w:numId="8">
    <w:abstractNumId w:val="8"/>
  </w:num>
  <w:num w:numId="9">
    <w:abstractNumId w:val="24"/>
  </w:num>
  <w:num w:numId="10">
    <w:abstractNumId w:val="22"/>
  </w:num>
  <w:num w:numId="11">
    <w:abstractNumId w:val="44"/>
  </w:num>
  <w:num w:numId="12">
    <w:abstractNumId w:val="16"/>
  </w:num>
  <w:num w:numId="13">
    <w:abstractNumId w:val="33"/>
  </w:num>
  <w:num w:numId="14">
    <w:abstractNumId w:val="17"/>
  </w:num>
  <w:num w:numId="15">
    <w:abstractNumId w:val="43"/>
  </w:num>
  <w:num w:numId="16">
    <w:abstractNumId w:val="34"/>
  </w:num>
  <w:num w:numId="17">
    <w:abstractNumId w:val="37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8"/>
  </w:num>
  <w:num w:numId="27">
    <w:abstractNumId w:val="31"/>
  </w:num>
  <w:num w:numId="28">
    <w:abstractNumId w:val="21"/>
  </w:num>
  <w:num w:numId="29">
    <w:abstractNumId w:val="10"/>
  </w:num>
  <w:num w:numId="30">
    <w:abstractNumId w:val="36"/>
  </w:num>
  <w:num w:numId="31">
    <w:abstractNumId w:val="32"/>
  </w:num>
  <w:num w:numId="32">
    <w:abstractNumId w:val="14"/>
  </w:num>
  <w:num w:numId="33">
    <w:abstractNumId w:val="39"/>
  </w:num>
  <w:num w:numId="34">
    <w:abstractNumId w:val="7"/>
  </w:num>
  <w:num w:numId="35">
    <w:abstractNumId w:val="30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0"/>
  </w:num>
  <w:num w:numId="44">
    <w:abstractNumId w:val="3"/>
  </w:num>
  <w:num w:numId="45">
    <w:abstractNumId w:val="41"/>
  </w:num>
  <w:num w:numId="46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3734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440D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219A"/>
    <w:rsid w:val="008030AA"/>
    <w:rsid w:val="008036DE"/>
    <w:rsid w:val="00804563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758D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CD82-7A2C-4FB2-A2B0-351FD3A5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Henry</cp:lastModifiedBy>
  <cp:revision>8</cp:revision>
  <cp:lastPrinted>2019-11-21T12:39:00Z</cp:lastPrinted>
  <dcterms:created xsi:type="dcterms:W3CDTF">2022-06-30T10:38:00Z</dcterms:created>
  <dcterms:modified xsi:type="dcterms:W3CDTF">2022-09-26T15:02:00Z</dcterms:modified>
</cp:coreProperties>
</file>